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58" w:rsidRPr="009063C9" w:rsidRDefault="00E34158" w:rsidP="00E3415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E34158" w:rsidRPr="009063C9" w:rsidRDefault="00E34158" w:rsidP="00E3415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E34158" w:rsidRPr="009063C9" w:rsidRDefault="00E34158" w:rsidP="00E3415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E34158" w:rsidRPr="009063C9" w:rsidRDefault="00E34158" w:rsidP="00E34158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E34158" w:rsidRPr="009063C9" w:rsidRDefault="00E34158" w:rsidP="00E341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34158" w:rsidRPr="009063C9" w:rsidRDefault="00E34158" w:rsidP="00E3415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18.02.2025</w:t>
      </w:r>
      <w:r w:rsidRPr="00906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</w:t>
      </w: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71</w:t>
      </w:r>
    </w:p>
    <w:p w:rsidR="00E34158" w:rsidRDefault="00E34158" w:rsidP="00E34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Start w:id="0" w:name="_GoBack"/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тимчасове  закриття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34158" w:rsidRDefault="00E34158" w:rsidP="00E34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групи «Б»</w:t>
      </w: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End w:id="0"/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дошкільного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підрозділу  </w:t>
      </w:r>
    </w:p>
    <w:p w:rsidR="00E34158" w:rsidRPr="00871C24" w:rsidRDefault="00E34158" w:rsidP="00E34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Чернівецької  гімназії №6 «Берегиня»</w:t>
      </w:r>
    </w:p>
    <w:p w:rsidR="00E34158" w:rsidRDefault="00E34158" w:rsidP="00E34158">
      <w:pPr>
        <w:rPr>
          <w:lang w:val="uk-UA"/>
        </w:rPr>
      </w:pPr>
    </w:p>
    <w:p w:rsidR="00E34158" w:rsidRDefault="00E34158" w:rsidP="00E34158">
      <w:pPr>
        <w:widowControl w:val="0"/>
        <w:autoSpaceDE w:val="0"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рекомендацій управління освіти Чернівецької міської ради про дотримання правил з метою запобігання поширення грипу та ГРВІ в закладах освіти (Лист від 15.01.2025р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№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06/01-20/77), 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у зв’язку з виробничою необхідністю пов’язаною з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захворюваністю 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дітей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групи «Б» (по списку – 14 дітей, хворих 8 дітей</w:t>
      </w:r>
      <w:r w:rsidRPr="00871C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>)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  <w:t xml:space="preserve">   </w:t>
      </w:r>
    </w:p>
    <w:p w:rsidR="00E34158" w:rsidRPr="00C16F66" w:rsidRDefault="00E34158" w:rsidP="00E34158">
      <w:pPr>
        <w:widowControl w:val="0"/>
        <w:autoSpaceDE w:val="0"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E34158" w:rsidRPr="00871C24" w:rsidRDefault="00E34158" w:rsidP="00E34158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1C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E34158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r w:rsidRPr="00871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ипинити роботу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«Б»  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19.02.2025 року по 21.02.2025року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34158" w:rsidRPr="00B653A3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B65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Вихователю – методисту Павлюк С.А. довести дану інформацію  до відома батьків групи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B653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.02.2025р</w:t>
      </w:r>
      <w:r w:rsidRPr="00B65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34158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3.Вихователю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переддошкільної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«Б» Таневській Н.В. продовжувати працювати на середній групі «В» на час закриття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переддошкільноїгрупи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«Б».</w:t>
      </w:r>
    </w:p>
    <w:p w:rsidR="00E34158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4.Помічнику вихователя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Шкеул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Т.А. 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866F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.02.2025року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продовжувати працювати  на молодшій групі «В» на час хвороби основного працівника </w:t>
      </w:r>
    </w:p>
    <w:p w:rsidR="00E34158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 Г.І.</w:t>
      </w:r>
    </w:p>
    <w:p w:rsidR="00E34158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5.Контроль за виконанням наказу залишаю за собою.</w:t>
      </w:r>
    </w:p>
    <w:p w:rsidR="00E34158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158" w:rsidRPr="00871C24" w:rsidRDefault="00E34158" w:rsidP="00E3415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158" w:rsidRPr="009063C9" w:rsidRDefault="00E34158" w:rsidP="00E34158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063C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Директор  гімназії №6  «Берегиня»              Галина КАПУСТЯК</w:t>
      </w:r>
    </w:p>
    <w:p w:rsidR="00E34158" w:rsidRDefault="00E34158" w:rsidP="00E34158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</w:p>
    <w:p w:rsidR="00E34158" w:rsidRDefault="00E34158" w:rsidP="00E34158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9063C9">
        <w:rPr>
          <w:rFonts w:ascii="Times New Roman" w:eastAsia="Times New Roman" w:hAnsi="Times New Roman" w:cs="Times New Roman"/>
          <w:lang w:val="uk-UA" w:eastAsia="uk-UA"/>
        </w:rPr>
        <w:t>З наказом ознайомлена:                               Павлюк С.А</w:t>
      </w:r>
    </w:p>
    <w:p w:rsidR="00E34158" w:rsidRDefault="00E34158" w:rsidP="00E34158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                                                                        Н. Таневська </w:t>
      </w:r>
    </w:p>
    <w:p w:rsidR="00E34158" w:rsidRPr="009063C9" w:rsidRDefault="00E34158" w:rsidP="00E34158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                                                                        Т.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Шкеул</w:t>
      </w:r>
      <w:proofErr w:type="spellEnd"/>
    </w:p>
    <w:p w:rsidR="00340B62" w:rsidRDefault="00340B62"/>
    <w:sectPr w:rsidR="00340B62" w:rsidSect="00E34158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8"/>
    <w:rsid w:val="00340B62"/>
    <w:rsid w:val="00AF7D10"/>
    <w:rsid w:val="00E34158"/>
    <w:rsid w:val="00E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54ED-775B-4868-BD5B-8F0E0D2C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58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2025-05-22T09:58:00Z</dcterms:created>
  <dcterms:modified xsi:type="dcterms:W3CDTF">2025-05-22T09:58:00Z</dcterms:modified>
</cp:coreProperties>
</file>